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BDE" w:rsidRDefault="002D0BDE" w:rsidP="00700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2D4F7E" w:rsidRDefault="002D4F7E" w:rsidP="00700374">
      <w:pPr>
        <w:autoSpaceDE w:val="0"/>
        <w:autoSpaceDN w:val="0"/>
        <w:adjustRightInd w:val="0"/>
        <w:spacing w:after="0" w:line="240" w:lineRule="auto"/>
        <w:ind w:left="57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BC</w:t>
      </w:r>
      <w:r w:rsidR="00700374">
        <w:rPr>
          <w:rFonts w:ascii="Times New Roman" w:hAnsi="Times New Roman" w:cs="Times New Roman"/>
          <w:color w:val="000000"/>
          <w:sz w:val="24"/>
          <w:szCs w:val="24"/>
        </w:rPr>
        <w:t>AL Employment Application</w:t>
      </w:r>
    </w:p>
    <w:p w:rsidR="00700374" w:rsidRDefault="00700374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4F7E" w:rsidRDefault="002D4F7E" w:rsidP="00700374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28"/>
          <w:szCs w:val="28"/>
        </w:rPr>
      </w:pPr>
      <w:r>
        <w:rPr>
          <w:rFonts w:ascii="Copperplate Gothic Bold" w:hAnsi="Copperplate Gothic Bold" w:cs="Copperplate Gothic Bold"/>
          <w:color w:val="000000"/>
          <w:sz w:val="28"/>
          <w:szCs w:val="28"/>
        </w:rPr>
        <w:t>EMPLOYMENT APPLICATION</w:t>
      </w:r>
    </w:p>
    <w:p w:rsidR="002D4F7E" w:rsidRDefault="00700374" w:rsidP="00700374">
      <w:pPr>
        <w:autoSpaceDE w:val="0"/>
        <w:autoSpaceDN w:val="0"/>
        <w:adjustRightInd w:val="0"/>
        <w:spacing w:after="0" w:line="240" w:lineRule="auto"/>
        <w:jc w:val="center"/>
        <w:rPr>
          <w:rFonts w:ascii="Copperplate Gothic Bold" w:hAnsi="Copperplate Gothic Bold" w:cs="Copperplate Gothic Bold"/>
          <w:color w:val="000000"/>
          <w:sz w:val="32"/>
          <w:szCs w:val="32"/>
        </w:rPr>
      </w:pPr>
      <w:r>
        <w:rPr>
          <w:rFonts w:ascii="Copperplate Gothic Bold" w:hAnsi="Copperplate Gothic Bold" w:cs="Copperplate Gothic Bold"/>
          <w:color w:val="000000"/>
          <w:sz w:val="32"/>
          <w:szCs w:val="32"/>
        </w:rPr>
        <w:t xml:space="preserve">Blessed companion </w:t>
      </w:r>
      <w:r w:rsidR="002D4F7E">
        <w:rPr>
          <w:rFonts w:ascii="Copperplate Gothic Bold" w:hAnsi="Copperplate Gothic Bold" w:cs="Copperplate Gothic Bold"/>
          <w:color w:val="000000"/>
          <w:sz w:val="32"/>
          <w:szCs w:val="32"/>
        </w:rPr>
        <w:t>Assisted Living, LLC</w:t>
      </w:r>
    </w:p>
    <w:p w:rsidR="002D4F7E" w:rsidRDefault="00700374" w:rsidP="0070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18011 Neff Road</w:t>
      </w:r>
    </w:p>
    <w:p w:rsidR="002D4F7E" w:rsidRDefault="00700374" w:rsidP="0070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Cleveland, Ohio 44119</w:t>
      </w:r>
    </w:p>
    <w:p w:rsidR="002D4F7E" w:rsidRDefault="004F6541" w:rsidP="007003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Tel: (216) 956 9014, 216-312-3873.</w:t>
      </w:r>
    </w:p>
    <w:p w:rsidR="00700374" w:rsidRDefault="00700374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4F7E" w:rsidRPr="0060387C" w:rsidRDefault="00700374" w:rsidP="00F25D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It is the policy of Blessed Companion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Assisted Living, LLC to provide equal employment opportunities to all applican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ts and employees without regard 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to any legally protected status such as race, color, religion, gender, national origin, age, disability </w:t>
      </w:r>
      <w:r w:rsidR="0060387C" w:rsidRPr="0060387C">
        <w:rPr>
          <w:rFonts w:ascii="Times New Roman" w:hAnsi="Times New Roman" w:cs="Times New Roman"/>
          <w:color w:val="000000"/>
          <w:sz w:val="20"/>
          <w:szCs w:val="20"/>
        </w:rPr>
        <w:t>or veteran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status.</w:t>
      </w:r>
    </w:p>
    <w:p w:rsidR="003D2F8A" w:rsidRPr="0060387C" w:rsidRDefault="003D2F8A" w:rsidP="00F25DB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  <w:u w:val="single"/>
        </w:rPr>
        <w:t>Applicant Information</w:t>
      </w:r>
    </w:p>
    <w:p w:rsidR="003D2F8A" w:rsidRPr="0060387C" w:rsidRDefault="003D2F8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3D2F8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Applicant Name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___________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Today’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sDate:______________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Current Address: ______________________________City/State/ZIP</w:t>
      </w:r>
      <w:r w:rsidR="003D2F8A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: _______________  </w:t>
      </w:r>
    </w:p>
    <w:p w:rsidR="003D2F8A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Have you lived in the State of Ohio continuously for the past 5 years? ____. I</w:t>
      </w:r>
      <w:r w:rsidR="003D2F8A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f no, provide addresses for the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last 5 years</w:t>
      </w:r>
      <w:r w:rsidR="003D2F8A"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</w:t>
      </w:r>
    </w:p>
    <w:p w:rsidR="003D2F8A" w:rsidRPr="0060387C" w:rsidRDefault="003D2F8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D4F7E" w:rsidRPr="0060387C" w:rsidRDefault="003D2F8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Address</w:t>
      </w: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                                                             </w:t>
      </w:r>
      <w:r w:rsidR="002D4F7E" w:rsidRPr="0060387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From (mm/yy</w:t>
      </w:r>
      <w:r w:rsidR="002D4F7E"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) </w:t>
      </w: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           </w:t>
      </w:r>
      <w:proofErr w:type="gramStart"/>
      <w:r w:rsidR="002D4F7E" w:rsidRPr="0060387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>To</w:t>
      </w:r>
      <w:proofErr w:type="gramEnd"/>
      <w:r w:rsidR="002D4F7E" w:rsidRPr="0060387C">
        <w:rPr>
          <w:rFonts w:ascii="Times New Roman" w:hAnsi="Times New Roman" w:cs="Times New Roman"/>
          <w:b/>
          <w:bCs/>
          <w:color w:val="000000"/>
          <w:sz w:val="20"/>
          <w:szCs w:val="20"/>
          <w:u w:val="single"/>
        </w:rPr>
        <w:t xml:space="preserve"> (mm/yy)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 ___________ ____________________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 ___________ ____________________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 ___________ ____________________</w:t>
      </w:r>
    </w:p>
    <w:p w:rsidR="00773CEA" w:rsidRPr="0060387C" w:rsidRDefault="00773CE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Telephone No:</w:t>
      </w:r>
      <w:r w:rsidR="00773CEA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___________________Date of Birth</w:t>
      </w:r>
      <w:proofErr w:type="gramStart"/>
      <w:r w:rsidR="00773CEA"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="00773CEA" w:rsidRPr="0060387C">
        <w:rPr>
          <w:rFonts w:ascii="Times New Roman" w:hAnsi="Times New Roman" w:cs="Times New Roman"/>
          <w:color w:val="000000"/>
          <w:sz w:val="20"/>
          <w:szCs w:val="20"/>
        </w:rPr>
        <w:t>__________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SSN#:__________________</w:t>
      </w:r>
    </w:p>
    <w:p w:rsidR="00773CEA" w:rsidRPr="0060387C" w:rsidRDefault="00773CE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Driver's License # &amp; Issuing </w:t>
      </w:r>
      <w:r w:rsidR="00773CEA" w:rsidRPr="0060387C">
        <w:rPr>
          <w:rFonts w:ascii="Times New Roman" w:hAnsi="Times New Roman" w:cs="Times New Roman"/>
          <w:color w:val="000000"/>
          <w:sz w:val="20"/>
          <w:szCs w:val="20"/>
        </w:rPr>
        <w:t>State: ___________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Expirat</w:t>
      </w:r>
      <w:r w:rsidR="00773CEA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ion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Date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</w:t>
      </w:r>
    </w:p>
    <w:p w:rsidR="00773CEA" w:rsidRPr="0060387C" w:rsidRDefault="00773CE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Position Applied For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</w:t>
      </w:r>
      <w:r w:rsidR="00773CEA"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Salary </w:t>
      </w:r>
      <w:r w:rsidR="00773CEA" w:rsidRPr="0060387C">
        <w:rPr>
          <w:rFonts w:ascii="Times New Roman" w:hAnsi="Times New Roman" w:cs="Times New Roman"/>
          <w:color w:val="000000"/>
          <w:sz w:val="20"/>
          <w:szCs w:val="20"/>
        </w:rPr>
        <w:t>Desired: $ _______ per _____</w:t>
      </w:r>
    </w:p>
    <w:p w:rsidR="00773CEA" w:rsidRPr="0060387C" w:rsidRDefault="00773CE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773CE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Emergency Contact</w:t>
      </w:r>
      <w:proofErr w:type="gramStart"/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_____________ </w:t>
      </w:r>
      <w:r w:rsidR="0060387C" w:rsidRPr="0060387C">
        <w:rPr>
          <w:rFonts w:ascii="Times New Roman" w:hAnsi="Times New Roman" w:cs="Times New Roman"/>
          <w:color w:val="000000"/>
          <w:sz w:val="20"/>
          <w:szCs w:val="20"/>
        </w:rPr>
        <w:t>Phone:__________________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Relationship:_________</w:t>
      </w:r>
    </w:p>
    <w:p w:rsidR="00773CEA" w:rsidRPr="0060387C" w:rsidRDefault="00773CEA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List the days and hours you are available to work: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Mon Tue Wed Thu Fri Sat Sun</w:t>
      </w:r>
    </w:p>
    <w:p w:rsidR="00F120EA" w:rsidRPr="0060387C" w:rsidRDefault="00F120EA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9"/>
        <w:gridCol w:w="1169"/>
        <w:gridCol w:w="1169"/>
        <w:gridCol w:w="1169"/>
        <w:gridCol w:w="1169"/>
        <w:gridCol w:w="1169"/>
      </w:tblGrid>
      <w:tr w:rsidR="00F120EA" w:rsidRPr="0060387C" w:rsidTr="00F120EA">
        <w:tc>
          <w:tcPr>
            <w:tcW w:w="1168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8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Sun</w:t>
            </w:r>
          </w:p>
        </w:tc>
      </w:tr>
      <w:tr w:rsidR="00F120EA" w:rsidRPr="0060387C" w:rsidTr="00F120EA">
        <w:tc>
          <w:tcPr>
            <w:tcW w:w="1168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From</w:t>
            </w:r>
          </w:p>
        </w:tc>
        <w:tc>
          <w:tcPr>
            <w:tcW w:w="1168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120EA" w:rsidRPr="0060387C" w:rsidTr="00F120EA">
        <w:tc>
          <w:tcPr>
            <w:tcW w:w="1168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8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1168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69" w:type="dxa"/>
          </w:tcPr>
          <w:p w:rsidR="00F120EA" w:rsidRPr="0060387C" w:rsidRDefault="00F120EA" w:rsidP="002D4F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271B7E" w:rsidRPr="0060387C" w:rsidRDefault="00271B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If applicable, are you available to work overtime? _____ Yes _____ No</w:t>
      </w:r>
    </w:p>
    <w:p w:rsidR="0060387C" w:rsidRPr="0060387C" w:rsidRDefault="0060387C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If you are offered employment, when would you be available to begin work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</w:t>
      </w:r>
    </w:p>
    <w:p w:rsidR="0060387C" w:rsidRPr="0060387C" w:rsidRDefault="0060387C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Are you legally eligible for employment in the United States? _______Are you at least 18 years old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</w:t>
      </w:r>
    </w:p>
    <w:p w:rsidR="00B462FA" w:rsidRPr="0060387C" w:rsidRDefault="00B462FA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Have you ever been convicted of any crime, including misdemeanors? ____</w:t>
      </w:r>
      <w:r w:rsidR="0060387C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__Yes ______ No. If yes, please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describe: _______________________________________________</w:t>
      </w:r>
      <w:r w:rsidR="0060387C"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</w:t>
      </w:r>
    </w:p>
    <w:p w:rsidR="0060387C" w:rsidRPr="0060387C" w:rsidRDefault="0060387C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THE EXISTENCE OF A CRIMINAL RECORD DOES NOT CONSTITUTE AN AUT</w:t>
      </w:r>
      <w:r w:rsidR="0060387C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OMATIC BAR TO EMPLOYMENT UNLESS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RELEVANT TO THE TYPE OF EMPLOYMENT.</w:t>
      </w:r>
    </w:p>
    <w:p w:rsidR="0060387C" w:rsidRPr="0060387C" w:rsidRDefault="0060387C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60387C" w:rsidRDefault="0060387C" w:rsidP="0060387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60387C" w:rsidRDefault="0060387C" w:rsidP="0060387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60387C" w:rsidRDefault="0060387C" w:rsidP="0060387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60387C" w:rsidP="0060387C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BCAL Employment Application: 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2</w:t>
      </w:r>
    </w:p>
    <w:p w:rsidR="0060387C" w:rsidRPr="0060387C" w:rsidRDefault="0060387C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F25D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The Ohio Department of Developmental Disabilities maintains an Abuser R</w:t>
      </w:r>
      <w:r w:rsidR="0060387C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egistry of Persons found by the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Department to have abused, neglected or stolen from an individual(s) wi</w:t>
      </w:r>
      <w:r w:rsidR="0060387C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th development disabilities and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prohibits the employment of such persons in the state of Ohio for 5 years.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Is your name on the Abuse Registry? </w:t>
      </w:r>
      <w:r w:rsidRPr="0060387C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□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Yes </w:t>
      </w:r>
      <w:r w:rsidRPr="0060387C">
        <w:rPr>
          <w:rFonts w:ascii="Times New Roman" w:eastAsia="TimesNewRomanPSMT" w:hAnsi="Times New Roman" w:cs="Times New Roman"/>
          <w:color w:val="000000"/>
          <w:sz w:val="20"/>
          <w:szCs w:val="20"/>
        </w:rPr>
        <w:t xml:space="preserve">□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No</w:t>
      </w:r>
    </w:p>
    <w:p w:rsidR="002D4F7E" w:rsidRPr="0060387C" w:rsidRDefault="00DA0E6C" w:rsidP="00F25D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Have you applied to B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CAL previously</w:t>
      </w:r>
      <w:proofErr w:type="gramStart"/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_____ Yes ______ No. If yes, when</w:t>
      </w:r>
      <w:proofErr w:type="gramStart"/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</w:t>
      </w:r>
    </w:p>
    <w:p w:rsidR="002D4F7E" w:rsidRPr="0060387C" w:rsidRDefault="00DA0E6C" w:rsidP="00F25D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Employment with B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CAL may require that you have a dependable motor vehicle to transport our clients when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necessary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. Do you have a reliable mode of transportation? ______ Yes ______ No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Vehicle Type (Make/model/year):________________________ License Plate # &amp; State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Vehicle Insurer: ___________________ Policy #: ___________________Expiration Date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</w:t>
      </w:r>
    </w:p>
    <w:p w:rsidR="002D4F7E" w:rsidRPr="00B462FA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462FA">
        <w:rPr>
          <w:rFonts w:ascii="Times New Roman" w:hAnsi="Times New Roman" w:cs="Times New Roman"/>
          <w:b/>
          <w:color w:val="000000"/>
          <w:sz w:val="20"/>
          <w:szCs w:val="20"/>
        </w:rPr>
        <w:t>Applicant's Skills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Please put a check mark next to the skills you possess or training you’ve had within the last 12 months: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 Medication Administration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___Glucose Blood Test and Insulin injection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___Taking Temperatures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___Checking Pulse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___First Aid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___Bed, Sponge, Tub or Shower Bath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___CPR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___Oral Hygiene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___Toileting and Elimination (bedpan, urinal or BSC)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___Transfer Techniques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___Ambulation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 Range of Motion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___Positioning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 Assistive Device</w:t>
      </w:r>
    </w:p>
    <w:p w:rsidR="002D4F7E" w:rsidRPr="00B462FA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462FA">
        <w:rPr>
          <w:rFonts w:ascii="Times New Roman" w:hAnsi="Times New Roman" w:cs="Times New Roman"/>
          <w:b/>
          <w:color w:val="000000"/>
          <w:sz w:val="20"/>
          <w:szCs w:val="20"/>
        </w:rPr>
        <w:t>Applicant's Education and Training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College/University Name and Address (if any)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Did you receive a degree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 Yes _____ No If yes, degree received: 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High School/GED Name and Address: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Did you receive a diploma/Certificate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 Yes _____ No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Additional Training In the field of Development Disabilities: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_______________________________________________________________________________________</w:t>
      </w:r>
    </w:p>
    <w:p w:rsidR="002D4F7E" w:rsidRPr="0060387C" w:rsidRDefault="00DA0E6C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CAL Employment Application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Applicant Employment History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List your current or most recent employment first.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Employer Name: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 Phone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Supervisor Name: ___________________________________________ May we Contact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Address: ________________________________________City/State/ZIP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Position(s) Held: _____________________________Job Duties: 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Reason for Leaving: _________________________________________Ending Salary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lastRenderedPageBreak/>
        <w:t>Dates of Employment (Month/Year)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:From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: __________________ To:___________________________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Employer Name: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 Phone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Supervisor Name: ___________________________________________ May we Contact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Address: ________________________________________City/State/ZIP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Position(s) Held: _____________________________Job Duties: 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Reason for Leaving: _________________________________________Ending Salary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Dates of Employment (Month/Year)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:From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: __________________ To:___________________________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Employer Name: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 Phone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Supervisor Name: ___________________________________________ May we Contact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?_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Address: ________________________________________City/State/ZIP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Position(s) Held: _____________________________Job Duties: 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Reason for Leaving: _________________________________________Ending Salary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Dates of Employment (Month/Year)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:From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: __________________ To:___________________________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Military Service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: ______ Yes _____ No Branch</w:t>
      </w: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</w:t>
      </w:r>
    </w:p>
    <w:p w:rsidR="00B462FA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Specialized Training: _________________________________________</w:t>
      </w:r>
      <w:r w:rsidR="00B462FA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:rsidR="00B462FA" w:rsidRDefault="00B462FA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B462FA" w:rsidP="00B462FA">
      <w:pPr>
        <w:autoSpaceDE w:val="0"/>
        <w:autoSpaceDN w:val="0"/>
        <w:adjustRightInd w:val="0"/>
        <w:spacing w:after="0" w:line="240" w:lineRule="auto"/>
        <w:ind w:left="5760" w:firstLine="720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BCAL</w:t>
      </w:r>
      <w:r w:rsidR="004F65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Employment Application</w:t>
      </w:r>
    </w:p>
    <w:p w:rsidR="002D4F7E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462FA" w:rsidRPr="0060387C" w:rsidRDefault="00B462FA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B462FA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B462FA">
        <w:rPr>
          <w:rFonts w:ascii="Times New Roman" w:hAnsi="Times New Roman" w:cs="Times New Roman"/>
          <w:b/>
          <w:color w:val="000000"/>
          <w:sz w:val="20"/>
          <w:szCs w:val="20"/>
        </w:rPr>
        <w:t>References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List any three work related people (non- relatives) who would be willing to provide a reference for you.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Name Address Telephone Relationship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Please provide any other information that you believe should be considered: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</w:t>
      </w:r>
    </w:p>
    <w:p w:rsidR="002D4F7E" w:rsidRPr="0060387C" w:rsidRDefault="002D4F7E" w:rsidP="00F25DB9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</w:t>
      </w:r>
    </w:p>
    <w:p w:rsidR="00F25DB9" w:rsidRPr="0060387C" w:rsidRDefault="00F25DB9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CERTIFICATION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I certify that the information provided on this application is true and accurate to the best of my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knowledge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. I understand that providing false or misleading information can be a basis for rejection of my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application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, or if employment commences, immediate termination.</w:t>
      </w:r>
    </w:p>
    <w:p w:rsidR="002D4F7E" w:rsidRPr="0060387C" w:rsidRDefault="004F6541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I authorize Blessed Companion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Assisted Living, LLC to contact former employers, references and educational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organizations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regarding my employment and education. I authorize my former employers, references, and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educational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organizations to fully and freely communicate information regarding my previous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employment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, attendance, and grades. I authorize those persons designated as references to fully and freely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communicate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information regarding my previous employment and education.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If an employment relationship is created, I understand that unless I am offered a specific written contract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of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employment signed on behalf of the organization by its CEO</w:t>
      </w:r>
      <w:r w:rsidR="004F6541">
        <w:rPr>
          <w:rFonts w:ascii="Times New Roman" w:hAnsi="Times New Roman" w:cs="Times New Roman"/>
          <w:color w:val="000000"/>
          <w:sz w:val="20"/>
          <w:szCs w:val="20"/>
        </w:rPr>
        <w:t>/Program Director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, the employment relationship will be </w:t>
      </w:r>
      <w:r w:rsidRPr="004F6541">
        <w:rPr>
          <w:rFonts w:ascii="Times New Roman" w:hAnsi="Times New Roman" w:cs="Times New Roman"/>
          <w:b/>
          <w:color w:val="000000"/>
          <w:sz w:val="20"/>
          <w:szCs w:val="20"/>
        </w:rPr>
        <w:t>"at</w:t>
      </w:r>
      <w:r w:rsidR="004F6541" w:rsidRPr="004F6541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r w:rsidRPr="004F6541">
        <w:rPr>
          <w:rFonts w:ascii="Times New Roman" w:hAnsi="Times New Roman" w:cs="Times New Roman"/>
          <w:b/>
          <w:color w:val="000000"/>
          <w:sz w:val="20"/>
          <w:szCs w:val="20"/>
        </w:rPr>
        <w:t>will."</w:t>
      </w:r>
      <w:r w:rsidR="004F65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In other words, the relationship will be entirely voluntary in nature, and either I or my employer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will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be able to terminate the employment relationship at any time and without cause. With appropriate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notice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>, I will have the full and complete discretion to end the employment relationship when I choose and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for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reasons of my choice. Similarly, my employer will have the same rights. Moreover, no agent,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representat</w:t>
      </w:r>
      <w:r w:rsidR="004F6541">
        <w:rPr>
          <w:rFonts w:ascii="Times New Roman" w:hAnsi="Times New Roman" w:cs="Times New Roman"/>
          <w:color w:val="000000"/>
          <w:sz w:val="20"/>
          <w:szCs w:val="20"/>
        </w:rPr>
        <w:t>ive</w:t>
      </w:r>
      <w:proofErr w:type="gramEnd"/>
      <w:r w:rsidR="004F6541">
        <w:rPr>
          <w:rFonts w:ascii="Times New Roman" w:hAnsi="Times New Roman" w:cs="Times New Roman"/>
          <w:color w:val="000000"/>
          <w:sz w:val="20"/>
          <w:szCs w:val="20"/>
        </w:rPr>
        <w:t>, or employee of Blessed Companion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Assisted Living, LLC, except in a specific written contract of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employment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signed on behalf of the organization by its CEO</w:t>
      </w:r>
      <w:r w:rsidR="004F6541">
        <w:rPr>
          <w:rFonts w:ascii="Times New Roman" w:hAnsi="Times New Roman" w:cs="Times New Roman"/>
          <w:color w:val="000000"/>
          <w:sz w:val="20"/>
          <w:szCs w:val="20"/>
        </w:rPr>
        <w:t>/Program Director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, has the power to alter or vary the voluntary</w:t>
      </w:r>
      <w:r w:rsidR="004F654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nature of the employment relationship.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I HAVE CAREFULLY READ THE ABOVE CERTIFICATION AND I UNDERSTAND AND AGREE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TO ITS TERMS.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lastRenderedPageBreak/>
        <w:t>________________________________________ __________________________________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APPLICANT SIGNATURE DATE</w:t>
      </w:r>
    </w:p>
    <w:p w:rsidR="002D4F7E" w:rsidRPr="0060387C" w:rsidRDefault="00B462FA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CAL Employment Application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B462FA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Blessed Companion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Assisted Living, LLC</w:t>
      </w:r>
    </w:p>
    <w:p w:rsidR="002D4F7E" w:rsidRPr="0060387C" w:rsidRDefault="00B462FA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18011 Neff Road</w:t>
      </w:r>
    </w:p>
    <w:p w:rsidR="002D4F7E" w:rsidRPr="0060387C" w:rsidRDefault="00B462FA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Cleveland, Ohio 44119</w:t>
      </w:r>
    </w:p>
    <w:p w:rsidR="002D4F7E" w:rsidRPr="0060387C" w:rsidRDefault="002D6643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Tel: (216) 956-9014</w:t>
      </w:r>
      <w:r w:rsidR="004F6541">
        <w:rPr>
          <w:rFonts w:ascii="Times New Roman" w:hAnsi="Times New Roman" w:cs="Times New Roman"/>
          <w:b/>
          <w:bCs/>
          <w:color w:val="000000"/>
          <w:sz w:val="20"/>
          <w:szCs w:val="20"/>
        </w:rPr>
        <w:t>, 216-312-3873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EMPLOYMENT Verification Request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To: ___________________________________________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(Responsible Person in HR or Supervisor)</w:t>
      </w:r>
      <w:r w:rsidR="002D664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Date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 _________________________________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Previous or Current Employer </w:t>
      </w:r>
      <w:r w:rsidR="002D664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Fax Number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 ________________________________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Applicant’s full Name </w:t>
      </w:r>
      <w:r w:rsidR="002D6643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Applicant’s Social Security Number</w:t>
      </w:r>
    </w:p>
    <w:p w:rsidR="002D6643" w:rsidRDefault="002D6643" w:rsidP="002D66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2D66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Dear Employer:</w:t>
      </w:r>
    </w:p>
    <w:p w:rsidR="002D4F7E" w:rsidRPr="0060387C" w:rsidRDefault="002D4F7E" w:rsidP="002D66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The above mentioned person has applied f</w:t>
      </w:r>
      <w:r w:rsidR="002D6643">
        <w:rPr>
          <w:rFonts w:ascii="Times New Roman" w:hAnsi="Times New Roman" w:cs="Times New Roman"/>
          <w:color w:val="000000"/>
          <w:sz w:val="20"/>
          <w:szCs w:val="20"/>
        </w:rPr>
        <w:t>or a position with our company</w:t>
      </w:r>
      <w:r w:rsidR="002D6643" w:rsidRPr="002D6643">
        <w:rPr>
          <w:rFonts w:ascii="Times New Roman" w:hAnsi="Times New Roman" w:cs="Times New Roman"/>
          <w:b/>
          <w:color w:val="000000"/>
          <w:sz w:val="20"/>
          <w:szCs w:val="20"/>
        </w:rPr>
        <w:t>, Blessed Companion</w:t>
      </w:r>
      <w:r w:rsidR="002D664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D6643"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Assisted</w:t>
      </w: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Living, LLC</w:t>
      </w:r>
      <w:proofErr w:type="gramStart"/>
      <w:r w:rsidR="002D6643">
        <w:rPr>
          <w:rFonts w:ascii="Times New Roman" w:hAnsi="Times New Roman" w:cs="Times New Roman"/>
          <w:color w:val="000000"/>
          <w:sz w:val="20"/>
          <w:szCs w:val="20"/>
        </w:rPr>
        <w:t>,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and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has listed you as a previous or current employer. To ensure that we give this ap</w:t>
      </w:r>
      <w:r w:rsidR="002D6643">
        <w:rPr>
          <w:rFonts w:ascii="Times New Roman" w:hAnsi="Times New Roman" w:cs="Times New Roman"/>
          <w:color w:val="000000"/>
          <w:sz w:val="20"/>
          <w:szCs w:val="20"/>
        </w:rPr>
        <w:t xml:space="preserve">plication due consideration, we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respectfully request that you assist us by taking a moment to provide the information requested below. Any</w:t>
      </w:r>
    </w:p>
    <w:p w:rsidR="002D4F7E" w:rsidRPr="0060387C" w:rsidRDefault="002D4F7E" w:rsidP="002D66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 w:rsidRPr="0060387C">
        <w:rPr>
          <w:rFonts w:ascii="Times New Roman" w:hAnsi="Times New Roman" w:cs="Times New Roman"/>
          <w:color w:val="000000"/>
          <w:sz w:val="20"/>
          <w:szCs w:val="20"/>
        </w:rPr>
        <w:t>information</w:t>
      </w:r>
      <w:proofErr w:type="gramEnd"/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provided will be kept strict</w:t>
      </w:r>
      <w:r w:rsidR="002D6643">
        <w:rPr>
          <w:rFonts w:ascii="Times New Roman" w:hAnsi="Times New Roman" w:cs="Times New Roman"/>
          <w:color w:val="000000"/>
          <w:sz w:val="20"/>
          <w:szCs w:val="20"/>
        </w:rPr>
        <w:t>ly confidential. Please email to …………………………………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. Thank you</w:t>
      </w:r>
    </w:p>
    <w:p w:rsidR="002D4F7E" w:rsidRPr="0060387C" w:rsidRDefault="002D4F7E" w:rsidP="002D66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in advance for a prompt response.</w:t>
      </w:r>
    </w:p>
    <w:p w:rsidR="002D4F7E" w:rsidRPr="0060387C" w:rsidRDefault="002D4F7E" w:rsidP="002D664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Sincerely,</w:t>
      </w:r>
    </w:p>
    <w:p w:rsidR="002D4F7E" w:rsidRPr="0060387C" w:rsidRDefault="002D4F7E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</w:t>
      </w:r>
    </w:p>
    <w:p w:rsidR="002D4F7E" w:rsidRDefault="002D6643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Joy Josephine Nampewo</w:t>
      </w:r>
      <w:r w:rsidR="002D4F7E" w:rsidRPr="0060387C">
        <w:rPr>
          <w:rFonts w:ascii="Times New Roman" w:hAnsi="Times New Roman" w:cs="Times New Roman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CEO</w:t>
      </w:r>
      <w:r w:rsidR="004F6541">
        <w:rPr>
          <w:rFonts w:ascii="Times New Roman" w:hAnsi="Times New Roman" w:cs="Times New Roman"/>
          <w:color w:val="000000"/>
          <w:sz w:val="20"/>
          <w:szCs w:val="20"/>
        </w:rPr>
        <w:t>/Program Director</w:t>
      </w:r>
    </w:p>
    <w:p w:rsidR="002D6643" w:rsidRPr="0060387C" w:rsidRDefault="002D6643" w:rsidP="002D4F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Position(s) Held: ____________________________ Employed from: ____________ to: _____________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Reason for Leaving: ____________________________________________________________________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Were duties performed satisfactorily? </w:t>
      </w:r>
      <w:r w:rsidRPr="0060387C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Yes No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Was she/he punctual on a regular basis? </w:t>
      </w:r>
      <w:r w:rsidRPr="0060387C">
        <w:rPr>
          <w:rFonts w:ascii="Times New Roman" w:hAnsi="Times New Roman" w:cs="Times New Roman"/>
          <w:i/>
          <w:iCs/>
          <w:color w:val="000000"/>
          <w:sz w:val="20"/>
          <w:szCs w:val="20"/>
        </w:rPr>
        <w:t>Yes No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Would you rehire him/her? ______. If no, please explain_______________________________________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_____________________________________________________________________________________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Applicant’s Authorization</w:t>
      </w:r>
    </w:p>
    <w:p w:rsidR="002D4F7E" w:rsidRPr="0060387C" w:rsidRDefault="002D4F7E" w:rsidP="00F25D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I ______________________________________________________hereby authorize the release of my</w:t>
      </w:r>
    </w:p>
    <w:p w:rsidR="002D4F7E" w:rsidRPr="00F25DB9" w:rsidRDefault="002D4F7E" w:rsidP="00F25DB9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0387C">
        <w:rPr>
          <w:rFonts w:ascii="Times New Roman" w:hAnsi="Times New Roman" w:cs="Times New Roman"/>
          <w:color w:val="000000"/>
          <w:sz w:val="20"/>
          <w:szCs w:val="20"/>
        </w:rPr>
        <w:t>employ</w:t>
      </w:r>
      <w:r w:rsidR="00F25DB9">
        <w:rPr>
          <w:rFonts w:ascii="Times New Roman" w:hAnsi="Times New Roman" w:cs="Times New Roman"/>
          <w:color w:val="000000"/>
          <w:sz w:val="20"/>
          <w:szCs w:val="20"/>
        </w:rPr>
        <w:t>ment information to Blessed Companion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 xml:space="preserve"> Assisted Living, LLC. I authorize my fo</w:t>
      </w:r>
      <w:r w:rsidR="00F25DB9">
        <w:rPr>
          <w:rFonts w:ascii="Times New Roman" w:hAnsi="Times New Roman" w:cs="Times New Roman"/>
          <w:color w:val="000000"/>
          <w:sz w:val="20"/>
          <w:szCs w:val="20"/>
        </w:rPr>
        <w:t xml:space="preserve">rmer and current employers, and 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references to fully and freely communicate information regarding my previ</w:t>
      </w:r>
      <w:r w:rsidR="00F25DB9">
        <w:rPr>
          <w:rFonts w:ascii="Times New Roman" w:hAnsi="Times New Roman" w:cs="Times New Roman"/>
          <w:color w:val="000000"/>
          <w:sz w:val="20"/>
          <w:szCs w:val="20"/>
        </w:rPr>
        <w:t>ous employment, attendance, and performance</w:t>
      </w:r>
      <w:proofErr w:type="gramStart"/>
      <w:r w:rsidR="00F25DB9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Pr="0060387C">
        <w:rPr>
          <w:rFonts w:ascii="Times New Roman" w:hAnsi="Times New Roman" w:cs="Times New Roman"/>
          <w:color w:val="000000"/>
          <w:sz w:val="20"/>
          <w:szCs w:val="20"/>
        </w:rPr>
        <w:t>.</w:t>
      </w:r>
      <w:proofErr w:type="gramEnd"/>
      <w:r w:rsidRPr="0060387C">
        <w:rPr>
          <w:rFonts w:ascii="Times New Roman" w:hAnsi="Times New Roman" w:cs="Times New Roman"/>
          <w:b/>
          <w:bCs/>
          <w:color w:val="333333"/>
          <w:sz w:val="20"/>
          <w:szCs w:val="20"/>
        </w:rPr>
        <w:t xml:space="preserve">_____________________________ </w:t>
      </w:r>
      <w:r w:rsidRPr="0060387C">
        <w:rPr>
          <w:rFonts w:ascii="Times New Roman" w:hAnsi="Times New Roman" w:cs="Times New Roman"/>
          <w:color w:val="333333"/>
          <w:sz w:val="20"/>
          <w:szCs w:val="20"/>
        </w:rPr>
        <w:t>Date</w:t>
      </w:r>
      <w:proofErr w:type="gramStart"/>
      <w:r w:rsidRPr="0060387C">
        <w:rPr>
          <w:rFonts w:ascii="Times New Roman" w:hAnsi="Times New Roman" w:cs="Times New Roman"/>
          <w:color w:val="333333"/>
          <w:sz w:val="20"/>
          <w:szCs w:val="20"/>
        </w:rPr>
        <w:t>:_</w:t>
      </w:r>
      <w:proofErr w:type="gramEnd"/>
      <w:r w:rsidRPr="0060387C">
        <w:rPr>
          <w:rFonts w:ascii="Times New Roman" w:hAnsi="Times New Roman" w:cs="Times New Roman"/>
          <w:color w:val="333333"/>
          <w:sz w:val="20"/>
          <w:szCs w:val="20"/>
        </w:rPr>
        <w:t>_____________________</w:t>
      </w:r>
    </w:p>
    <w:p w:rsidR="00D97C33" w:rsidRPr="0060387C" w:rsidRDefault="002D4F7E" w:rsidP="00F25DB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60387C">
        <w:rPr>
          <w:rFonts w:ascii="Times New Roman" w:hAnsi="Times New Roman" w:cs="Times New Roman"/>
          <w:color w:val="333333"/>
          <w:sz w:val="20"/>
          <w:szCs w:val="20"/>
        </w:rPr>
        <w:t>Applicant Signature</w:t>
      </w:r>
    </w:p>
    <w:sectPr w:rsidR="00D97C33" w:rsidRPr="006038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7E"/>
    <w:rsid w:val="000C341C"/>
    <w:rsid w:val="00271B7E"/>
    <w:rsid w:val="002D0BDE"/>
    <w:rsid w:val="002D4F7E"/>
    <w:rsid w:val="002D6643"/>
    <w:rsid w:val="003D2F8A"/>
    <w:rsid w:val="004F6541"/>
    <w:rsid w:val="0060387C"/>
    <w:rsid w:val="00700374"/>
    <w:rsid w:val="00773CEA"/>
    <w:rsid w:val="00801070"/>
    <w:rsid w:val="00B462FA"/>
    <w:rsid w:val="00BF6BD9"/>
    <w:rsid w:val="00D9274D"/>
    <w:rsid w:val="00D97C33"/>
    <w:rsid w:val="00DA0E6C"/>
    <w:rsid w:val="00EC58A5"/>
    <w:rsid w:val="00F120EA"/>
    <w:rsid w:val="00F12AC0"/>
    <w:rsid w:val="00F2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DDFAB7-A44D-4177-83CD-7264A611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0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B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Josephine Nampewo</cp:lastModifiedBy>
  <cp:revision>2</cp:revision>
  <cp:lastPrinted>2017-10-20T15:13:00Z</cp:lastPrinted>
  <dcterms:created xsi:type="dcterms:W3CDTF">2017-10-25T17:30:00Z</dcterms:created>
  <dcterms:modified xsi:type="dcterms:W3CDTF">2017-10-25T17:30:00Z</dcterms:modified>
</cp:coreProperties>
</file>